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D321" w14:textId="77777777" w:rsidR="00195E66" w:rsidRPr="00C80A33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CAMPANHA DE VACINAÇÃO CONTRA O COVID-19 TAQUARUÇU DO SUL </w:t>
      </w:r>
    </w:p>
    <w:p w14:paraId="668C8615" w14:textId="1F1046F8" w:rsid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 xml:space="preserve">QUARTA </w:t>
      </w:r>
      <w:r w:rsidRPr="00C80A33">
        <w:rPr>
          <w:color w:val="1C1E21"/>
        </w:rPr>
        <w:t xml:space="preserve">- FEIRA DIA </w:t>
      </w:r>
      <w:r>
        <w:rPr>
          <w:color w:val="1C1E21"/>
        </w:rPr>
        <w:t>02 DE JUNHO</w:t>
      </w:r>
      <w:r w:rsidRPr="00C80A33">
        <w:rPr>
          <w:color w:val="1C1E21"/>
        </w:rPr>
        <w:t>:</w:t>
      </w:r>
      <w:r w:rsidRPr="00C80A33">
        <w:rPr>
          <w:color w:val="1C1E21"/>
        </w:rPr>
        <w:br/>
        <w:t>VACINAÇÃO – 1ª DOSE</w:t>
      </w:r>
    </w:p>
    <w:p w14:paraId="79A265DB" w14:textId="1F08E6D8" w:rsidR="00195E66" w:rsidRP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br/>
      </w:r>
      <w:r w:rsidRPr="00195E66">
        <w:rPr>
          <w:rStyle w:val="6qdm"/>
          <w:rFonts w:ascii="Segoe UI Emoji" w:hAnsi="Segoe UI Emoji" w:cs="Segoe UI Emoji"/>
          <w:color w:val="1C1E21"/>
        </w:rPr>
        <w:t>➡</w:t>
      </w:r>
      <w:r w:rsidRPr="00195E66">
        <w:rPr>
          <w:rStyle w:val="6qdm"/>
          <w:color w:val="1C1E21"/>
        </w:rPr>
        <w:t>️</w:t>
      </w:r>
      <w:r w:rsidRPr="00195E66">
        <w:rPr>
          <w:color w:val="1C1E21"/>
        </w:rPr>
        <w:t> PESSOAS NA FAIXA ETÁRIA DE 29 ANOS OU MAIS QUE SEJAM PORTADORES DE COMORBIDADES;</w:t>
      </w:r>
      <w:r w:rsidRPr="00195E66">
        <w:rPr>
          <w:color w:val="1C1E21"/>
        </w:rPr>
        <w:br/>
      </w:r>
      <w:r w:rsidRPr="00195E66">
        <w:rPr>
          <w:rStyle w:val="6qdm"/>
          <w:rFonts w:ascii="Segoe UI Emoji" w:hAnsi="Segoe UI Emoji" w:cs="Segoe UI Emoji"/>
          <w:color w:val="1C1E21"/>
        </w:rPr>
        <w:t>➡</w:t>
      </w:r>
      <w:r w:rsidRPr="00195E66">
        <w:rPr>
          <w:rStyle w:val="6qdm"/>
          <w:color w:val="1C1E21"/>
        </w:rPr>
        <w:t>️</w:t>
      </w:r>
      <w:r w:rsidRPr="00195E66">
        <w:rPr>
          <w:color w:val="1C1E21"/>
        </w:rPr>
        <w:t> PESSOAS COM DEFICIÊNCIA PERMANENTE CADASTRADAS NO PROGRAMA DE BENEF</w:t>
      </w:r>
      <w:r w:rsidR="001D671A">
        <w:rPr>
          <w:color w:val="1C1E21"/>
        </w:rPr>
        <w:t>Í</w:t>
      </w:r>
      <w:r w:rsidRPr="00195E66">
        <w:rPr>
          <w:color w:val="1C1E21"/>
        </w:rPr>
        <w:t>CIO DE PRESTAÇÃO CONTINUADA ACIMA DE 18 ANOS.</w:t>
      </w:r>
    </w:p>
    <w:p w14:paraId="3800BF74" w14:textId="662A6DA1" w:rsid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rStyle w:val="textexposedshow"/>
          <w:color w:val="1C1E21"/>
        </w:rPr>
      </w:pPr>
    </w:p>
    <w:p w14:paraId="0FBD873B" w14:textId="77777777" w:rsidR="00195E66" w:rsidRPr="00C80A33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4F99DD9" w14:textId="72C25E34" w:rsid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 xml:space="preserve">LOCAL: </w:t>
      </w:r>
      <w:r>
        <w:rPr>
          <w:color w:val="1C1E21"/>
        </w:rPr>
        <w:t>UNIDADE BÁSICA DE SAÚDE</w:t>
      </w:r>
      <w:r w:rsidRPr="00C80A33">
        <w:rPr>
          <w:color w:val="1C1E21"/>
        </w:rPr>
        <w:br/>
        <w:t xml:space="preserve">HORÁRIO: </w:t>
      </w:r>
      <w:r>
        <w:rPr>
          <w:color w:val="1C1E21"/>
        </w:rPr>
        <w:t>08:00</w:t>
      </w:r>
      <w:r w:rsidRPr="00C80A33">
        <w:rPr>
          <w:color w:val="1C1E21"/>
        </w:rPr>
        <w:t xml:space="preserve"> AS 1</w:t>
      </w:r>
      <w:r>
        <w:rPr>
          <w:color w:val="1C1E21"/>
        </w:rPr>
        <w:t>1:00</w:t>
      </w:r>
      <w:r w:rsidRPr="00C80A33">
        <w:rPr>
          <w:color w:val="1C1E21"/>
        </w:rPr>
        <w:t xml:space="preserve"> HORAS</w:t>
      </w:r>
    </w:p>
    <w:p w14:paraId="27298F9C" w14:textId="7D4F544D" w:rsid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 xml:space="preserve">                  </w:t>
      </w:r>
    </w:p>
    <w:p w14:paraId="00771E3B" w14:textId="77777777" w:rsidR="00195E66" w:rsidRPr="00C80A33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4CF66A4" w14:textId="25A4DFB6" w:rsid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C80A33">
        <w:rPr>
          <w:color w:val="1C1E21"/>
        </w:rPr>
        <w:t>Pedimos para que todos tragam: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Documento oficial com foto</w:t>
      </w:r>
      <w:r>
        <w:rPr>
          <w:color w:val="1C1E21"/>
        </w:rPr>
        <w:t>;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Requisição médica ou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Documentos comprobatórios (receitas, exames, medicamentos, etc.) de que sejam portadores de comorbidades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proofErr w:type="gramStart"/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Respeitem</w:t>
      </w:r>
      <w:proofErr w:type="gramEnd"/>
      <w:r w:rsidRPr="00C80A33">
        <w:rPr>
          <w:color w:val="1C1E21"/>
        </w:rPr>
        <w:t xml:space="preserve"> o distanciamento de 2 M.</w:t>
      </w:r>
      <w:r w:rsidRPr="00C80A33">
        <w:rPr>
          <w:color w:val="1C1E21"/>
        </w:rPr>
        <w:br/>
      </w:r>
      <w:r w:rsidRPr="00C80A33">
        <w:rPr>
          <w:rStyle w:val="6qdm"/>
          <w:rFonts w:ascii="Segoe UI Emoji" w:hAnsi="Segoe UI Emoji" w:cs="Segoe UI Emoji"/>
          <w:color w:val="1C1E21"/>
        </w:rPr>
        <w:t>➡</w:t>
      </w:r>
      <w:r w:rsidRPr="00C80A33">
        <w:rPr>
          <w:rStyle w:val="6qdm"/>
          <w:color w:val="1C1E21"/>
        </w:rPr>
        <w:t xml:space="preserve">️ </w:t>
      </w:r>
      <w:r w:rsidRPr="00C80A33">
        <w:rPr>
          <w:color w:val="1C1E21"/>
        </w:rPr>
        <w:t>Trazer consigo carteira de vacinação.</w:t>
      </w:r>
    </w:p>
    <w:p w14:paraId="7CEF0146" w14:textId="46238F81" w:rsidR="00195E66" w:rsidRPr="00195E66" w:rsidRDefault="00195E66" w:rsidP="00195E66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noProof/>
        </w:rPr>
        <w:drawing>
          <wp:inline distT="0" distB="0" distL="0" distR="0" wp14:anchorId="366A106C" wp14:editId="549D24E0">
            <wp:extent cx="4762500" cy="4762500"/>
            <wp:effectExtent l="0" t="0" r="0" b="0"/>
            <wp:docPr id="1" name="Imagem 1" descr="Pode ser uma imagem de texto que diz &quot;VACINA COVID-19 AVISO SOBRE A VACINAÇAO TAQUARUÇU DO SUL QUARTA-FEIRA, QUARTA 02/06, LOCAL: UNIDADE DE SAÚDE HORÁRIO: 08:00 ÀS 11:00HRS PORTADORES DE COMORBIDADES ACIMA DE 29 ANOS; •PORTADORES DE DEFICIÊNCIA QUE RECEBEM BENEFÍCIO DE PRESTAÇÃO CONTINUADA ACIMA DE 18 ANOS; VEJA AS ORIENTAÇÕ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 COVID-19 AVISO SOBRE A VACINAÇAO TAQUARUÇU DO SUL QUARTA-FEIRA, QUARTA 02/06, LOCAL: UNIDADE DE SAÚDE HORÁRIO: 08:00 ÀS 11:00HRS PORTADORES DE COMORBIDADES ACIMA DE 29 ANOS; •PORTADORES DE DEFICIÊNCIA QUE RECEBEM BENEFÍCIO DE PRESTAÇÃO CONTINUADA ACIMA DE 18 ANOS; VEJA AS ORIENTAÇÕ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E66" w:rsidRPr="00195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6"/>
    <w:rsid w:val="00195E66"/>
    <w:rsid w:val="001D671A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0C2D"/>
  <w15:chartTrackingRefBased/>
  <w15:docId w15:val="{53D67BE5-BF64-410F-95F7-1FD35D15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195E66"/>
  </w:style>
  <w:style w:type="character" w:customStyle="1" w:styleId="textexposedshow">
    <w:name w:val="text_exposed_show"/>
    <w:basedOn w:val="Fontepargpadro"/>
    <w:rsid w:val="0019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2</cp:revision>
  <dcterms:created xsi:type="dcterms:W3CDTF">2021-06-02T10:59:00Z</dcterms:created>
  <dcterms:modified xsi:type="dcterms:W3CDTF">2021-06-02T11:10:00Z</dcterms:modified>
</cp:coreProperties>
</file>